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C5" w:rsidRDefault="00D615DA" w:rsidP="00D615DA">
      <w:pPr>
        <w:jc w:val="center"/>
        <w:rPr>
          <w:b/>
        </w:rPr>
      </w:pPr>
      <w:r w:rsidRPr="00D615DA">
        <w:rPr>
          <w:b/>
        </w:rPr>
        <w:t>Quick Letter/Sound Screener</w:t>
      </w:r>
    </w:p>
    <w:p w:rsidR="00D615DA" w:rsidRDefault="00D615DA" w:rsidP="00D615DA">
      <w:pPr>
        <w:jc w:val="center"/>
        <w:rPr>
          <w:b/>
        </w:rPr>
      </w:pPr>
    </w:p>
    <w:p w:rsidR="00D615DA" w:rsidRDefault="00D615DA" w:rsidP="00D615DA">
      <w:pPr>
        <w:jc w:val="center"/>
        <w:rPr>
          <w:b/>
        </w:rPr>
      </w:pPr>
      <w:r>
        <w:rPr>
          <w:b/>
        </w:rPr>
        <w:t>Name:  _________________________</w:t>
      </w:r>
      <w:r>
        <w:rPr>
          <w:b/>
        </w:rPr>
        <w:tab/>
      </w:r>
      <w:r>
        <w:rPr>
          <w:b/>
        </w:rPr>
        <w:tab/>
        <w:t>Date:  ____________________</w:t>
      </w:r>
      <w:r>
        <w:rPr>
          <w:b/>
        </w:rPr>
        <w:tab/>
      </w:r>
      <w:r>
        <w:rPr>
          <w:b/>
        </w:rPr>
        <w:tab/>
        <w:t>Tier:  ______________</w:t>
      </w:r>
    </w:p>
    <w:p w:rsidR="00D615DA" w:rsidRDefault="00D615DA" w:rsidP="00D615D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D615DA" w:rsidTr="003A15DE"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Letter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Name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Sound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Letter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Name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Sound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Letter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Name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Sound</w:t>
            </w:r>
          </w:p>
        </w:tc>
      </w:tr>
      <w:tr w:rsidR="00D615DA" w:rsidTr="003A15DE">
        <w:tc>
          <w:tcPr>
            <w:tcW w:w="1160" w:type="dxa"/>
          </w:tcPr>
          <w:p w:rsidR="00D615DA" w:rsidRPr="00622B4D" w:rsidRDefault="00D615DA" w:rsidP="00D615D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g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b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3A15DE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a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o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f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3A15DE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t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c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l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3A15DE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p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k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j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bookmarkStart w:id="0" w:name="_GoBack"/>
        <w:bookmarkEnd w:id="0"/>
      </w:tr>
      <w:tr w:rsidR="00D615DA" w:rsidTr="003A15DE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i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e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v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3A15DE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n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u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w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3A15DE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m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r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x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3A15DE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d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h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y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z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q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spellStart"/>
            <w:r w:rsidRPr="00622B4D">
              <w:rPr>
                <w:b/>
              </w:rPr>
              <w:t>ch</w:t>
            </w:r>
            <w:proofErr w:type="spellEnd"/>
          </w:p>
        </w:tc>
        <w:tc>
          <w:tcPr>
            <w:tcW w:w="1160" w:type="dxa"/>
            <w:shd w:val="clear" w:color="auto" w:fill="000000" w:themeFill="text1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Default="00D615DA" w:rsidP="003A15DE">
            <w:pPr>
              <w:jc w:val="center"/>
            </w:pP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spellStart"/>
            <w:proofErr w:type="gramStart"/>
            <w:r w:rsidRPr="00622B4D">
              <w:rPr>
                <w:b/>
              </w:rPr>
              <w:t>sh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000000" w:themeFill="text1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spellStart"/>
            <w:proofErr w:type="gramStart"/>
            <w:r w:rsidRPr="00622B4D">
              <w:rPr>
                <w:b/>
              </w:rPr>
              <w:t>th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000000" w:themeFill="text1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spellStart"/>
            <w:proofErr w:type="gramStart"/>
            <w:r w:rsidRPr="00622B4D">
              <w:rPr>
                <w:b/>
              </w:rPr>
              <w:t>ng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000000" w:themeFill="text1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Default="00D615DA" w:rsidP="003A15DE">
            <w:pPr>
              <w:jc w:val="center"/>
            </w:pPr>
          </w:p>
        </w:tc>
      </w:tr>
      <w:tr w:rsidR="00D615DA" w:rsidTr="003A15DE">
        <w:tc>
          <w:tcPr>
            <w:tcW w:w="10440" w:type="dxa"/>
            <w:gridSpan w:val="9"/>
            <w:shd w:val="clear" w:color="auto" w:fill="auto"/>
          </w:tcPr>
          <w:p w:rsidR="00D615DA" w:rsidRPr="00D615DA" w:rsidRDefault="00D615DA" w:rsidP="003A15DE">
            <w:pPr>
              <w:jc w:val="center"/>
              <w:rPr>
                <w:b/>
              </w:rPr>
            </w:pPr>
            <w:r w:rsidRPr="00D615DA">
              <w:rPr>
                <w:b/>
              </w:rPr>
              <w:t>Pre-Primer Sight Words</w:t>
            </w:r>
          </w:p>
        </w:tc>
      </w:tr>
      <w:tr w:rsidR="00D615DA" w:rsidTr="003A15DE"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>
              <w:t>I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go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F4362B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can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80A5A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we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330B41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</w:p>
        </w:tc>
      </w:tr>
      <w:tr w:rsidR="00D615DA" w:rsidTr="003A15DE"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see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F4362B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come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80A5A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you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330B41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</w:p>
        </w:tc>
      </w:tr>
      <w:tr w:rsidR="00D615DA" w:rsidTr="003A15DE"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to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23268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is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714457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and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106DD0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for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C29BA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</w:p>
        </w:tc>
      </w:tr>
      <w:tr w:rsidR="00D615DA" w:rsidTr="003A15DE"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the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23268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my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714457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see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106DD0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here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C29BA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</w:p>
        </w:tc>
      </w:tr>
    </w:tbl>
    <w:p w:rsidR="00D615DA" w:rsidRDefault="00D615DA" w:rsidP="00D615DA">
      <w:pPr>
        <w:rPr>
          <w:b/>
        </w:rPr>
      </w:pPr>
    </w:p>
    <w:p w:rsidR="00D615DA" w:rsidRDefault="00D615DA" w:rsidP="00D615DA">
      <w:pPr>
        <w:rPr>
          <w:b/>
        </w:rPr>
      </w:pPr>
    </w:p>
    <w:p w:rsidR="00D615DA" w:rsidRDefault="00D615DA" w:rsidP="00D615DA">
      <w:pPr>
        <w:jc w:val="center"/>
        <w:rPr>
          <w:b/>
        </w:rPr>
      </w:pPr>
      <w:r w:rsidRPr="00D615DA">
        <w:rPr>
          <w:b/>
        </w:rPr>
        <w:t>Quick Letter/Sound Screener</w:t>
      </w:r>
    </w:p>
    <w:p w:rsidR="00D615DA" w:rsidRDefault="00D615DA" w:rsidP="00D615DA">
      <w:pPr>
        <w:jc w:val="center"/>
        <w:rPr>
          <w:b/>
        </w:rPr>
      </w:pPr>
    </w:p>
    <w:p w:rsidR="00D615DA" w:rsidRDefault="00D615DA" w:rsidP="00D615DA">
      <w:pPr>
        <w:jc w:val="center"/>
        <w:rPr>
          <w:b/>
        </w:rPr>
      </w:pPr>
      <w:r>
        <w:rPr>
          <w:b/>
        </w:rPr>
        <w:t>Name:  _________________________</w:t>
      </w:r>
      <w:r>
        <w:rPr>
          <w:b/>
        </w:rPr>
        <w:tab/>
      </w:r>
      <w:r>
        <w:rPr>
          <w:b/>
        </w:rPr>
        <w:tab/>
        <w:t>Date:  ____________________</w:t>
      </w:r>
      <w:r>
        <w:rPr>
          <w:b/>
        </w:rPr>
        <w:tab/>
      </w:r>
      <w:r>
        <w:rPr>
          <w:b/>
        </w:rPr>
        <w:tab/>
        <w:t>Tier:  ______________</w:t>
      </w:r>
    </w:p>
    <w:p w:rsidR="00D615DA" w:rsidRDefault="00D615DA" w:rsidP="00D615D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D615DA" w:rsidTr="00D615DA"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Letter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Name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Sound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Letter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Name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Sound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Letter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Name</w:t>
            </w:r>
          </w:p>
        </w:tc>
        <w:tc>
          <w:tcPr>
            <w:tcW w:w="1160" w:type="dxa"/>
          </w:tcPr>
          <w:p w:rsidR="00D615DA" w:rsidRPr="005A7B8C" w:rsidRDefault="00D615DA" w:rsidP="003A15DE">
            <w:pPr>
              <w:jc w:val="center"/>
              <w:rPr>
                <w:b/>
              </w:rPr>
            </w:pPr>
            <w:r w:rsidRPr="005A7B8C">
              <w:rPr>
                <w:b/>
              </w:rPr>
              <w:t>Sound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D615D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g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b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a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o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f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t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c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l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p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k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j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i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e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v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n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u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w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m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r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x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d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h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y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B164EA">
              <w:t>Y     N</w:t>
            </w: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z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855EC5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9C07BE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gramStart"/>
            <w:r w:rsidRPr="00622B4D">
              <w:rPr>
                <w:b/>
              </w:rPr>
              <w:t>q</w:t>
            </w:r>
            <w:proofErr w:type="gramEnd"/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Default="00D615DA" w:rsidP="00D615DA">
            <w:pPr>
              <w:jc w:val="center"/>
            </w:pPr>
            <w:r w:rsidRPr="00AF0A76">
              <w:t>Y     N</w:t>
            </w: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spellStart"/>
            <w:r w:rsidRPr="00622B4D">
              <w:rPr>
                <w:b/>
              </w:rPr>
              <w:t>ch</w:t>
            </w:r>
            <w:proofErr w:type="spellEnd"/>
          </w:p>
        </w:tc>
        <w:tc>
          <w:tcPr>
            <w:tcW w:w="1160" w:type="dxa"/>
            <w:shd w:val="clear" w:color="auto" w:fill="000000" w:themeFill="text1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Default="00D615DA" w:rsidP="003A15DE">
            <w:pPr>
              <w:jc w:val="center"/>
            </w:pPr>
          </w:p>
        </w:tc>
      </w:tr>
      <w:tr w:rsidR="00D615DA" w:rsidTr="00D615DA"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spellStart"/>
            <w:proofErr w:type="gramStart"/>
            <w:r w:rsidRPr="00622B4D">
              <w:rPr>
                <w:b/>
              </w:rPr>
              <w:t>sh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000000" w:themeFill="text1"/>
          </w:tcPr>
          <w:p w:rsidR="00D615DA" w:rsidRDefault="00D615DA" w:rsidP="00D615DA">
            <w:pPr>
              <w:jc w:val="center"/>
            </w:pPr>
          </w:p>
        </w:tc>
        <w:tc>
          <w:tcPr>
            <w:tcW w:w="1160" w:type="dxa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spellStart"/>
            <w:proofErr w:type="gramStart"/>
            <w:r w:rsidRPr="00622B4D">
              <w:rPr>
                <w:b/>
              </w:rPr>
              <w:t>th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000000" w:themeFill="text1"/>
          </w:tcPr>
          <w:p w:rsidR="00D615DA" w:rsidRDefault="00D615DA" w:rsidP="00D615DA">
            <w:pPr>
              <w:jc w:val="center"/>
            </w:pPr>
          </w:p>
        </w:tc>
        <w:tc>
          <w:tcPr>
            <w:tcW w:w="1160" w:type="dxa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Pr="00622B4D" w:rsidRDefault="00D615DA" w:rsidP="003A15DE">
            <w:pPr>
              <w:jc w:val="center"/>
              <w:rPr>
                <w:b/>
              </w:rPr>
            </w:pPr>
            <w:proofErr w:type="spellStart"/>
            <w:proofErr w:type="gramStart"/>
            <w:r w:rsidRPr="00622B4D">
              <w:rPr>
                <w:b/>
              </w:rPr>
              <w:t>ng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000000" w:themeFill="text1"/>
          </w:tcPr>
          <w:p w:rsidR="00D615DA" w:rsidRDefault="00D615DA" w:rsidP="003A15DE">
            <w:pPr>
              <w:jc w:val="center"/>
            </w:pPr>
          </w:p>
        </w:tc>
        <w:tc>
          <w:tcPr>
            <w:tcW w:w="1160" w:type="dxa"/>
          </w:tcPr>
          <w:p w:rsidR="00D615DA" w:rsidRDefault="00D615DA" w:rsidP="003A15DE">
            <w:pPr>
              <w:jc w:val="center"/>
            </w:pPr>
          </w:p>
        </w:tc>
      </w:tr>
      <w:tr w:rsidR="00D615DA" w:rsidTr="00D615DA">
        <w:tc>
          <w:tcPr>
            <w:tcW w:w="10440" w:type="dxa"/>
            <w:gridSpan w:val="9"/>
            <w:shd w:val="clear" w:color="auto" w:fill="auto"/>
          </w:tcPr>
          <w:p w:rsidR="00D615DA" w:rsidRPr="00D615DA" w:rsidRDefault="00D615DA" w:rsidP="003A15DE">
            <w:pPr>
              <w:jc w:val="center"/>
              <w:rPr>
                <w:b/>
              </w:rPr>
            </w:pPr>
            <w:r w:rsidRPr="00D615DA">
              <w:rPr>
                <w:b/>
              </w:rPr>
              <w:t>Pre-Primer Sight Words</w:t>
            </w:r>
          </w:p>
        </w:tc>
      </w:tr>
      <w:tr w:rsidR="00D615DA" w:rsidTr="00D615DA"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>
              <w:t>I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D615DA">
            <w:pPr>
              <w:jc w:val="center"/>
            </w:pPr>
            <w:r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go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F4362B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can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80A5A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we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330B41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</w:p>
        </w:tc>
      </w:tr>
      <w:tr w:rsidR="00D615DA" w:rsidTr="00D615DA"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D615DA">
            <w:pPr>
              <w:jc w:val="center"/>
            </w:pPr>
            <w:r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see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F4362B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come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80A5A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you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330B41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</w:p>
        </w:tc>
      </w:tr>
      <w:tr w:rsidR="00D615DA" w:rsidTr="00D615DA"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to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D615DA">
            <w:pPr>
              <w:jc w:val="center"/>
            </w:pPr>
            <w:r w:rsidRPr="00923268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is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714457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and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106DD0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for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C29BA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</w:p>
        </w:tc>
      </w:tr>
      <w:tr w:rsidR="00D615DA" w:rsidTr="00D615DA"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the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D615DA">
            <w:pPr>
              <w:jc w:val="center"/>
            </w:pPr>
            <w:r w:rsidRPr="00923268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my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714457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see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106DD0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proofErr w:type="gramStart"/>
            <w:r>
              <w:t>here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  <w:r w:rsidRPr="009C29BA">
              <w:t>Y     N</w:t>
            </w:r>
          </w:p>
        </w:tc>
        <w:tc>
          <w:tcPr>
            <w:tcW w:w="1160" w:type="dxa"/>
            <w:shd w:val="clear" w:color="auto" w:fill="auto"/>
          </w:tcPr>
          <w:p w:rsidR="00D615DA" w:rsidRDefault="00D615DA" w:rsidP="003A15DE">
            <w:pPr>
              <w:jc w:val="center"/>
            </w:pPr>
          </w:p>
        </w:tc>
      </w:tr>
    </w:tbl>
    <w:p w:rsidR="00D615DA" w:rsidRPr="00D615DA" w:rsidRDefault="00D615DA" w:rsidP="00D615DA">
      <w:pPr>
        <w:rPr>
          <w:b/>
        </w:rPr>
      </w:pPr>
    </w:p>
    <w:p w:rsidR="00D615DA" w:rsidRPr="00D615DA" w:rsidRDefault="00D615DA" w:rsidP="00D615DA">
      <w:pPr>
        <w:rPr>
          <w:b/>
        </w:rPr>
      </w:pPr>
    </w:p>
    <w:sectPr w:rsidR="00D615DA" w:rsidRPr="00D615DA" w:rsidSect="00D615D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DA"/>
    <w:rsid w:val="001358C5"/>
    <w:rsid w:val="003D4563"/>
    <w:rsid w:val="00D615DA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FC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BC2E5-B54B-2644-B598-A4EAD2B3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2015-03-12T09:51:00Z</dcterms:created>
  <dcterms:modified xsi:type="dcterms:W3CDTF">2015-03-12T09:56:00Z</dcterms:modified>
</cp:coreProperties>
</file>